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-267970</wp:posOffset>
                </wp:positionV>
                <wp:extent cx="597535" cy="336550"/>
                <wp:effectExtent l="0" t="0" r="1206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5pt;margin-top:-21.1pt;height:26.5pt;width:47.05pt;z-index:251659264;mso-width-relative:page;mso-height-relative:page;" fillcolor="#FFFFFF [3201]" filled="t" stroked="f" coordsize="21600,21600" o:gfxdata="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pekkTVAAAACQEAAA8AAAAAAAAAAQAgAAAAIgAAAGRycy9kb3ducmV2LnhtbFBL&#10;AQIUABQAAAAIAIdO4kDLg4otMgIAAEA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招聘工作人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报名表</w:t>
      </w:r>
    </w:p>
    <w:tbl>
      <w:tblPr>
        <w:tblStyle w:val="3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89"/>
        <w:gridCol w:w="32"/>
        <w:gridCol w:w="1313"/>
        <w:gridCol w:w="818"/>
        <w:gridCol w:w="287"/>
        <w:gridCol w:w="1380"/>
        <w:gridCol w:w="496"/>
        <w:gridCol w:w="67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6087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17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最高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3539" w:type="dxa"/>
            <w:gridSpan w:val="5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9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资格证编号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联系方式或备用联系方式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有无违法违纪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家庭主要成员以及重要社会关系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能体现特长的主要工作业绩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796" w:type="dxa"/>
            <w:gridSpan w:val="10"/>
          </w:tcPr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本人承诺：上述填写的内容真实完整，如有不实，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愿承担取消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6" w:type="dxa"/>
            <w:gridSpan w:val="10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医疗集团资格审查意见：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审核人（签名）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注:本表由报名人员填写，全部信息真实准确，正反面打印</w:t>
      </w:r>
      <w:r>
        <w:rPr>
          <w:rFonts w:hint="eastAsia" w:ascii="宋体" w:hAnsi="宋体" w:cs="宋体"/>
          <w:color w:val="000000"/>
          <w:spacing w:val="0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3D4E"/>
    <w:rsid w:val="1ACF252F"/>
    <w:rsid w:val="3DC85ABF"/>
    <w:rsid w:val="79CD3D08"/>
    <w:rsid w:val="79FE3D4E"/>
    <w:rsid w:val="7C0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2020-12-08T07:59:00Z</dcterms:created>
  <dc:creator>一朝一夕1380441220</dc:creator>
  <cp:lastModifiedBy>ぺ灬cc果冻ル</cp:lastModifiedBy>
  <cp:lastPrinted>2020-12-11T00:39:00Z</cp:lastPrinted>
  <dcterms:modified xsi:type="dcterms:W3CDTF">2020-12-14T05:39:29Z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